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90C" w:rsidRDefault="0083258B" w:rsidP="00162AF0">
      <w:pPr>
        <w:ind w:left="6372" w:firstLine="708"/>
      </w:pPr>
      <w:r>
        <w:t>Załącznik nr 4</w:t>
      </w:r>
      <w:r w:rsidR="00162AF0">
        <w:t xml:space="preserve"> do Ogłoszenia</w:t>
      </w:r>
      <w:bookmarkStart w:id="0" w:name="_GoBack"/>
      <w:bookmarkEnd w:id="0"/>
    </w:p>
    <w:p w:rsidR="0083258B" w:rsidRDefault="0083258B">
      <w:r>
        <w:t>C</w:t>
      </w:r>
      <w:r w:rsidRPr="0083258B">
        <w:t>iągnik URSUS C-355</w:t>
      </w:r>
    </w:p>
    <w:p w:rsidR="0083258B" w:rsidRDefault="0083258B">
      <w:r>
        <w:rPr>
          <w:noProof/>
          <w:lang w:eastAsia="pl-PL"/>
        </w:rPr>
        <w:drawing>
          <wp:inline distT="0" distB="0" distL="0" distR="0" wp14:anchorId="54F4CBCE">
            <wp:extent cx="6593692" cy="39279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07" cy="393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8B" w:rsidRDefault="0083258B">
      <w:r>
        <w:rPr>
          <w:noProof/>
          <w:lang w:eastAsia="pl-PL"/>
        </w:rPr>
        <w:drawing>
          <wp:inline distT="0" distB="0" distL="0" distR="0" wp14:anchorId="5AF01258">
            <wp:extent cx="6591631" cy="38359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12" cy="383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8B" w:rsidRDefault="0083258B">
      <w:r>
        <w:rPr>
          <w:noProof/>
          <w:lang w:eastAsia="pl-PL"/>
        </w:rPr>
        <w:lastRenderedPageBreak/>
        <w:drawing>
          <wp:inline distT="0" distB="0" distL="0" distR="0" wp14:anchorId="790DD564">
            <wp:extent cx="6615485" cy="782658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52" cy="782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8B" w:rsidRDefault="0083258B"/>
    <w:p w:rsidR="0083258B" w:rsidRDefault="0083258B"/>
    <w:p w:rsidR="0083258B" w:rsidRDefault="0083258B"/>
    <w:p w:rsidR="0083258B" w:rsidRDefault="0083258B"/>
    <w:p w:rsidR="0083258B" w:rsidRDefault="0083258B"/>
    <w:p w:rsidR="0083258B" w:rsidRDefault="0083258B"/>
    <w:p w:rsidR="0083258B" w:rsidRDefault="0083258B">
      <w:r>
        <w:lastRenderedPageBreak/>
        <w:t>Ł</w:t>
      </w:r>
      <w:r w:rsidRPr="0083258B">
        <w:t>adowarka CYKLOP T-214</w:t>
      </w:r>
    </w:p>
    <w:p w:rsidR="0083258B" w:rsidRDefault="0083258B">
      <w:r>
        <w:rPr>
          <w:noProof/>
          <w:lang w:eastAsia="pl-PL"/>
        </w:rPr>
        <w:drawing>
          <wp:inline distT="0" distB="0" distL="0" distR="0" wp14:anchorId="690CF87B">
            <wp:extent cx="6061806" cy="4548146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22" cy="454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8B" w:rsidRDefault="0083258B">
      <w:r>
        <w:rPr>
          <w:noProof/>
          <w:lang w:eastAsia="pl-PL"/>
        </w:rPr>
        <w:drawing>
          <wp:inline distT="0" distB="0" distL="0" distR="0" wp14:anchorId="2C690D2B">
            <wp:extent cx="6058894" cy="457772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84" cy="457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258B" w:rsidSect="00832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8B"/>
    <w:rsid w:val="0012290C"/>
    <w:rsid w:val="00162AF0"/>
    <w:rsid w:val="0083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2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2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Patelka</dc:creator>
  <cp:lastModifiedBy>Jadwiga Ostrowska</cp:lastModifiedBy>
  <cp:revision>2</cp:revision>
  <cp:lastPrinted>2020-06-22T12:36:00Z</cp:lastPrinted>
  <dcterms:created xsi:type="dcterms:W3CDTF">2020-06-22T12:32:00Z</dcterms:created>
  <dcterms:modified xsi:type="dcterms:W3CDTF">2020-06-22T12:37:00Z</dcterms:modified>
</cp:coreProperties>
</file>